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469358" w14:textId="77777777" w:rsidR="00FE54C9" w:rsidRDefault="00000000">
      <w:pPr>
        <w:keepNext/>
        <w:pBdr>
          <w:top w:val="nil"/>
          <w:left w:val="nil"/>
          <w:bottom w:val="nil"/>
          <w:right w:val="nil"/>
          <w:between w:val="nil"/>
        </w:pBdr>
        <w:ind w:firstLine="708"/>
        <w:rPr>
          <w:rFonts w:ascii="Cambria" w:eastAsia="Cambria" w:hAnsi="Cambria" w:cs="Cambria"/>
          <w:b/>
          <w:color w:val="000000"/>
          <w:sz w:val="22"/>
          <w:szCs w:val="22"/>
        </w:rPr>
      </w:pPr>
      <w:proofErr w:type="spellStart"/>
      <w:r>
        <w:rPr>
          <w:rFonts w:ascii="Cambria" w:eastAsia="Cambria" w:hAnsi="Cambria" w:cs="Cambria"/>
          <w:b/>
          <w:color w:val="000000"/>
          <w:sz w:val="22"/>
          <w:szCs w:val="22"/>
        </w:rPr>
        <w:t>All</w:t>
      </w:r>
      <w:proofErr w:type="spellEnd"/>
      <w:r>
        <w:rPr>
          <w:rFonts w:ascii="Cambria" w:eastAsia="Cambria" w:hAnsi="Cambria" w:cs="Cambria"/>
          <w:b/>
          <w:color w:val="000000"/>
          <w:sz w:val="22"/>
          <w:szCs w:val="22"/>
        </w:rPr>
        <w:t>. B                                            ISTITUTO COMPRENSIVO STATALE “ D’ALESSANDRO-VOCINO”- San Nicandro  Garganico (FG)</w:t>
      </w:r>
    </w:p>
    <w:p w14:paraId="758F8782" w14:textId="77777777" w:rsidR="00FE54C9" w:rsidRDefault="00FE54C9">
      <w:pPr>
        <w:keepNext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8"/>
          <w:szCs w:val="28"/>
        </w:rPr>
      </w:pPr>
    </w:p>
    <w:p w14:paraId="1E4E7FD6" w14:textId="77777777" w:rsidR="00FE54C9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mbria" w:eastAsia="Cambria" w:hAnsi="Cambria" w:cs="Cambria"/>
          <w:color w:val="000000"/>
          <w:sz w:val="24"/>
          <w:szCs w:val="24"/>
          <w:u w:val="single"/>
        </w:rPr>
      </w:pPr>
      <w:r>
        <w:rPr>
          <w:rFonts w:ascii="Cambria" w:eastAsia="Cambria" w:hAnsi="Cambria" w:cs="Cambria"/>
          <w:b/>
          <w:i/>
          <w:color w:val="000000"/>
          <w:sz w:val="24"/>
          <w:szCs w:val="24"/>
          <w:u w:val="single"/>
        </w:rPr>
        <w:t>SCHEDA   B – NUOVE ADOZIONI PER L’ANNO SCOLASTICO 202</w:t>
      </w:r>
      <w:r>
        <w:rPr>
          <w:rFonts w:ascii="Cambria" w:eastAsia="Cambria" w:hAnsi="Cambria" w:cs="Cambria"/>
          <w:b/>
          <w:i/>
          <w:sz w:val="24"/>
          <w:szCs w:val="24"/>
          <w:u w:val="single"/>
        </w:rPr>
        <w:t>3</w:t>
      </w:r>
      <w:r>
        <w:rPr>
          <w:rFonts w:ascii="Cambria" w:eastAsia="Cambria" w:hAnsi="Cambria" w:cs="Cambria"/>
          <w:b/>
          <w:i/>
          <w:color w:val="000000"/>
          <w:sz w:val="24"/>
          <w:szCs w:val="24"/>
          <w:u w:val="single"/>
        </w:rPr>
        <w:t>/202</w:t>
      </w:r>
      <w:r>
        <w:rPr>
          <w:rFonts w:ascii="Cambria" w:eastAsia="Cambria" w:hAnsi="Cambria" w:cs="Cambria"/>
          <w:b/>
          <w:i/>
          <w:sz w:val="24"/>
          <w:szCs w:val="24"/>
          <w:u w:val="single"/>
        </w:rPr>
        <w:t>4</w:t>
      </w:r>
    </w:p>
    <w:p w14:paraId="448B0717" w14:textId="77777777" w:rsidR="00FE54C9" w:rsidRDefault="00FE54C9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249BC8BC" w14:textId="77777777" w:rsidR="00FE54C9" w:rsidRDefault="00000000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DISCIPLINA : __________________________ DOCENTE____________________________________________________ Classe: _________ Sez._____</w:t>
      </w:r>
    </w:p>
    <w:p w14:paraId="0770A3CD" w14:textId="77777777" w:rsidR="00FE54C9" w:rsidRDefault="00FE54C9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  <w:u w:val="single"/>
        </w:rPr>
      </w:pPr>
    </w:p>
    <w:p w14:paraId="0748983D" w14:textId="77777777" w:rsidR="00FE54C9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  <w:u w:val="single"/>
        </w:rPr>
        <w:t>TESTO CHE SI PROPONE(*):</w:t>
      </w:r>
    </w:p>
    <w:tbl>
      <w:tblPr>
        <w:tblStyle w:val="a"/>
        <w:tblW w:w="1426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41"/>
        <w:gridCol w:w="4252"/>
        <w:gridCol w:w="5245"/>
        <w:gridCol w:w="509"/>
        <w:gridCol w:w="426"/>
        <w:gridCol w:w="992"/>
      </w:tblGrid>
      <w:tr w:rsidR="00FE54C9" w14:paraId="03CFA900" w14:textId="77777777">
        <w:trPr>
          <w:trHeight w:val="1757"/>
          <w:jc w:val="center"/>
        </w:trPr>
        <w:tc>
          <w:tcPr>
            <w:tcW w:w="284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07050872" w14:textId="77777777" w:rsidR="00FE54C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24"/>
                <w:szCs w:val="24"/>
              </w:rPr>
              <w:t>AUTORE/I</w:t>
            </w:r>
          </w:p>
        </w:tc>
        <w:tc>
          <w:tcPr>
            <w:tcW w:w="425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6721BE4D" w14:textId="77777777" w:rsidR="00FE54C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22"/>
                <w:szCs w:val="22"/>
              </w:rPr>
              <w:t>TITOLO DELL’OPERA e CASA EDITRICE</w:t>
            </w:r>
          </w:p>
        </w:tc>
        <w:tc>
          <w:tcPr>
            <w:tcW w:w="524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148E755B" w14:textId="77777777" w:rsidR="00FE54C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24"/>
                <w:szCs w:val="24"/>
              </w:rPr>
              <w:t>CODICE IDENTIFICATIVO</w:t>
            </w:r>
          </w:p>
          <w:p w14:paraId="3838CE52" w14:textId="77777777" w:rsidR="00FE54C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24"/>
                <w:szCs w:val="24"/>
              </w:rPr>
              <w:t xml:space="preserve"> (13 caratteri numerici)</w:t>
            </w:r>
          </w:p>
          <w:p w14:paraId="764FE458" w14:textId="77777777" w:rsidR="00FE54C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u w:val="single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24"/>
                <w:szCs w:val="24"/>
                <w:u w:val="single"/>
              </w:rPr>
              <w:t>La scheda priva dei codici non può essere presa in considerazione per l’adozione</w:t>
            </w:r>
          </w:p>
        </w:tc>
        <w:tc>
          <w:tcPr>
            <w:tcW w:w="50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71F80BE3" w14:textId="77777777" w:rsidR="00FE54C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i/>
                <w:color w:val="000000"/>
              </w:rPr>
              <w:t>DA ACQUISTARE</w:t>
            </w:r>
          </w:p>
        </w:tc>
        <w:tc>
          <w:tcPr>
            <w:tcW w:w="42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53ECF07C" w14:textId="77777777" w:rsidR="00FE54C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i/>
                <w:color w:val="000000"/>
              </w:rPr>
              <w:t>CONSIGLIATO</w:t>
            </w:r>
          </w:p>
        </w:tc>
        <w:tc>
          <w:tcPr>
            <w:tcW w:w="99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43D2A9FA" w14:textId="77777777" w:rsidR="00FE54C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i/>
                <w:color w:val="000000"/>
              </w:rPr>
              <w:t>PREZZO</w:t>
            </w:r>
          </w:p>
        </w:tc>
      </w:tr>
      <w:tr w:rsidR="00FE54C9" w14:paraId="1B301344" w14:textId="77777777">
        <w:trPr>
          <w:jc w:val="center"/>
        </w:trPr>
        <w:tc>
          <w:tcPr>
            <w:tcW w:w="2841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50931BEC" w14:textId="77777777" w:rsidR="00FE54C9" w:rsidRDefault="00FE54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</w:p>
        </w:tc>
        <w:tc>
          <w:tcPr>
            <w:tcW w:w="4252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36A30C0B" w14:textId="77777777" w:rsidR="00FE54C9" w:rsidRDefault="00FE54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</w:p>
        </w:tc>
        <w:tc>
          <w:tcPr>
            <w:tcW w:w="5245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2811DDA3" w14:textId="77777777" w:rsidR="00FE54C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  <w:r>
              <w:rPr>
                <w:rFonts w:ascii="Symbol" w:eastAsia="Symbol" w:hAnsi="Symbol" w:cs="Symbol"/>
                <w:b/>
                <w:color w:val="000000"/>
                <w:sz w:val="52"/>
                <w:szCs w:val="52"/>
              </w:rPr>
              <w:t>•••••••••••••</w:t>
            </w:r>
          </w:p>
        </w:tc>
        <w:tc>
          <w:tcPr>
            <w:tcW w:w="509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50706F4F" w14:textId="77777777" w:rsidR="00FE54C9" w:rsidRDefault="00FE54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</w:p>
        </w:tc>
        <w:tc>
          <w:tcPr>
            <w:tcW w:w="426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046B1347" w14:textId="77777777" w:rsidR="00FE54C9" w:rsidRDefault="00FE54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</w:p>
        </w:tc>
        <w:tc>
          <w:tcPr>
            <w:tcW w:w="992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1ACF3BA6" w14:textId="77777777" w:rsidR="00FE54C9" w:rsidRDefault="00FE54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</w:p>
        </w:tc>
      </w:tr>
      <w:tr w:rsidR="00FE54C9" w14:paraId="5334BAE5" w14:textId="77777777">
        <w:trPr>
          <w:jc w:val="center"/>
        </w:trPr>
        <w:tc>
          <w:tcPr>
            <w:tcW w:w="284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1E5FE7E1" w14:textId="77777777" w:rsidR="00FE54C9" w:rsidRDefault="00FE54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604F63D9" w14:textId="77777777" w:rsidR="00FE54C9" w:rsidRDefault="00FE54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60B6761D" w14:textId="77777777" w:rsidR="00FE54C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  <w:r>
              <w:rPr>
                <w:rFonts w:ascii="Symbol" w:eastAsia="Symbol" w:hAnsi="Symbol" w:cs="Symbol"/>
                <w:b/>
                <w:color w:val="000000"/>
                <w:sz w:val="52"/>
                <w:szCs w:val="52"/>
              </w:rPr>
              <w:t>•••••••••••••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52DE2128" w14:textId="77777777" w:rsidR="00FE54C9" w:rsidRDefault="00FE54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2EAAE794" w14:textId="77777777" w:rsidR="00FE54C9" w:rsidRDefault="00FE54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6D82EFC1" w14:textId="77777777" w:rsidR="00FE54C9" w:rsidRDefault="00FE54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</w:p>
        </w:tc>
      </w:tr>
      <w:tr w:rsidR="00FE54C9" w14:paraId="4933E375" w14:textId="77777777">
        <w:trPr>
          <w:jc w:val="center"/>
        </w:trPr>
        <w:tc>
          <w:tcPr>
            <w:tcW w:w="284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28F2BFBB" w14:textId="77777777" w:rsidR="00FE54C9" w:rsidRDefault="00FE54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03B228ED" w14:textId="77777777" w:rsidR="00FE54C9" w:rsidRDefault="00FE54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64D8C438" w14:textId="77777777" w:rsidR="00FE54C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  <w:r>
              <w:rPr>
                <w:rFonts w:ascii="Symbol" w:eastAsia="Symbol" w:hAnsi="Symbol" w:cs="Symbol"/>
                <w:b/>
                <w:color w:val="000000"/>
                <w:sz w:val="52"/>
                <w:szCs w:val="52"/>
              </w:rPr>
              <w:t>•••••••••••••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6AEC740E" w14:textId="77777777" w:rsidR="00FE54C9" w:rsidRDefault="00FE54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0C2D2384" w14:textId="77777777" w:rsidR="00FE54C9" w:rsidRDefault="00FE54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3AB83E1E" w14:textId="77777777" w:rsidR="00FE54C9" w:rsidRDefault="00FE54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</w:p>
        </w:tc>
      </w:tr>
      <w:tr w:rsidR="00FE54C9" w14:paraId="79495410" w14:textId="77777777">
        <w:trPr>
          <w:jc w:val="center"/>
        </w:trPr>
        <w:tc>
          <w:tcPr>
            <w:tcW w:w="284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66A9E22F" w14:textId="77777777" w:rsidR="00FE54C9" w:rsidRDefault="00FE54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1E570762" w14:textId="77777777" w:rsidR="00FE54C9" w:rsidRDefault="00FE54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0BC2FA12" w14:textId="77777777" w:rsidR="00FE54C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  <w:r>
              <w:rPr>
                <w:rFonts w:ascii="Symbol" w:eastAsia="Symbol" w:hAnsi="Symbol" w:cs="Symbol"/>
                <w:b/>
                <w:color w:val="000000"/>
                <w:sz w:val="52"/>
                <w:szCs w:val="52"/>
              </w:rPr>
              <w:t>•••••••••••••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5200323F" w14:textId="77777777" w:rsidR="00FE54C9" w:rsidRDefault="00FE54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6C946D15" w14:textId="77777777" w:rsidR="00FE54C9" w:rsidRDefault="00FE54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1529A270" w14:textId="77777777" w:rsidR="00FE54C9" w:rsidRDefault="00FE54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</w:p>
        </w:tc>
      </w:tr>
      <w:tr w:rsidR="00FE54C9" w14:paraId="18A0D0D2" w14:textId="77777777">
        <w:trPr>
          <w:jc w:val="center"/>
        </w:trPr>
        <w:tc>
          <w:tcPr>
            <w:tcW w:w="284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0D2ADE8E" w14:textId="77777777" w:rsidR="00FE54C9" w:rsidRDefault="00FE54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40A8A110" w14:textId="77777777" w:rsidR="00FE54C9" w:rsidRDefault="00FE54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2037B47D" w14:textId="77777777" w:rsidR="00FE54C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  <w:r>
              <w:rPr>
                <w:rFonts w:ascii="Symbol" w:eastAsia="Symbol" w:hAnsi="Symbol" w:cs="Symbol"/>
                <w:b/>
                <w:color w:val="000000"/>
                <w:sz w:val="52"/>
                <w:szCs w:val="52"/>
              </w:rPr>
              <w:t>•••••••••••••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1413D270" w14:textId="77777777" w:rsidR="00FE54C9" w:rsidRDefault="00FE54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577CE0E9" w14:textId="77777777" w:rsidR="00FE54C9" w:rsidRDefault="00FE54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6CCD3CC2" w14:textId="77777777" w:rsidR="00FE54C9" w:rsidRDefault="00FE54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</w:p>
        </w:tc>
      </w:tr>
    </w:tbl>
    <w:p w14:paraId="6C77C2F5" w14:textId="77777777" w:rsidR="00FE54C9" w:rsidRDefault="00FE54C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  <w:u w:val="single"/>
        </w:rPr>
      </w:pPr>
    </w:p>
    <w:p w14:paraId="497F1376" w14:textId="77777777" w:rsidR="00FE54C9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  <w:u w:val="single"/>
        </w:rPr>
        <w:t>SI ALLEGA RELAZIONE DISCUSSA, CONDIVISA E SOTTOSCRITTA DA TUTTI I DOCENTI DI DIPARTIMENTO</w:t>
      </w:r>
    </w:p>
    <w:p w14:paraId="2B1A636B" w14:textId="77777777" w:rsidR="00FE54C9" w:rsidRDefault="00FE54C9">
      <w:pPr>
        <w:pBdr>
          <w:top w:val="nil"/>
          <w:left w:val="nil"/>
          <w:bottom w:val="nil"/>
          <w:right w:val="nil"/>
          <w:between w:val="nil"/>
        </w:pBdr>
        <w:ind w:left="1416"/>
        <w:rPr>
          <w:color w:val="000000"/>
          <w:sz w:val="16"/>
          <w:szCs w:val="16"/>
        </w:rPr>
      </w:pPr>
    </w:p>
    <w:p w14:paraId="2E64D9A3" w14:textId="77777777" w:rsidR="00FE54C9" w:rsidRDefault="00FE54C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6DFE0CEA" w14:textId="77777777" w:rsidR="00FE54C9" w:rsidRDefault="00000000">
      <w:pPr>
        <w:pBdr>
          <w:top w:val="nil"/>
          <w:left w:val="nil"/>
          <w:bottom w:val="nil"/>
          <w:right w:val="nil"/>
          <w:between w:val="nil"/>
        </w:pBdr>
        <w:ind w:left="1416"/>
        <w:rPr>
          <w:color w:val="000000"/>
          <w:sz w:val="24"/>
          <w:szCs w:val="24"/>
        </w:rPr>
      </w:pPr>
      <w:r>
        <w:rPr>
          <w:color w:val="000000"/>
          <w:sz w:val="28"/>
          <w:szCs w:val="28"/>
        </w:rPr>
        <w:t xml:space="preserve">San Nicandro Garganico _______________ 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4"/>
          <w:szCs w:val="24"/>
        </w:rPr>
        <w:t xml:space="preserve">                                                                 </w:t>
      </w:r>
      <w:r>
        <w:rPr>
          <w:b/>
          <w:color w:val="000000"/>
          <w:sz w:val="24"/>
          <w:szCs w:val="24"/>
        </w:rPr>
        <w:t xml:space="preserve">Firma </w:t>
      </w:r>
    </w:p>
    <w:p w14:paraId="464270E2" w14:textId="77777777" w:rsidR="00FE54C9" w:rsidRDefault="00000000">
      <w:pPr>
        <w:pBdr>
          <w:top w:val="nil"/>
          <w:left w:val="nil"/>
          <w:bottom w:val="nil"/>
          <w:right w:val="nil"/>
          <w:between w:val="nil"/>
        </w:pBdr>
        <w:ind w:left="7080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  <w:t>____________________________________</w:t>
      </w:r>
    </w:p>
    <w:p w14:paraId="7DF15BF3" w14:textId="77777777" w:rsidR="00FE54C9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i/>
          <w:color w:val="000000"/>
          <w:sz w:val="24"/>
          <w:szCs w:val="24"/>
        </w:rPr>
        <w:t>(*)  Si invita a compilare la scheda  in ogni sua parte.</w:t>
      </w:r>
    </w:p>
    <w:sectPr w:rsidR="00FE54C9">
      <w:footerReference w:type="default" r:id="rId6"/>
      <w:pgSz w:w="16839" w:h="11907" w:orient="landscape"/>
      <w:pgMar w:top="567" w:right="851" w:bottom="567" w:left="85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B59B72" w14:textId="77777777" w:rsidR="00680775" w:rsidRDefault="00680775">
      <w:r>
        <w:separator/>
      </w:r>
    </w:p>
  </w:endnote>
  <w:endnote w:type="continuationSeparator" w:id="0">
    <w:p w14:paraId="0D4DAB97" w14:textId="77777777" w:rsidR="00680775" w:rsidRDefault="006807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8FBB22" w14:textId="77777777" w:rsidR="00FE54C9" w:rsidRDefault="00FE54C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color w:val="000000"/>
      </w:rPr>
    </w:pPr>
  </w:p>
  <w:p w14:paraId="590ADA4C" w14:textId="77777777" w:rsidR="00FE54C9" w:rsidRDefault="00FE54C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A8CECA" w14:textId="77777777" w:rsidR="00680775" w:rsidRDefault="00680775">
      <w:r>
        <w:separator/>
      </w:r>
    </w:p>
  </w:footnote>
  <w:footnote w:type="continuationSeparator" w:id="0">
    <w:p w14:paraId="4F13933C" w14:textId="77777777" w:rsidR="00680775" w:rsidRDefault="006807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4C9"/>
    <w:rsid w:val="000E330B"/>
    <w:rsid w:val="00680775"/>
    <w:rsid w:val="00FE5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378C2"/>
  <w15:docId w15:val="{EDCABDDD-8BEF-4420-BD9E-155D45B57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816</Characters>
  <Application>Microsoft Office Word</Application>
  <DocSecurity>0</DocSecurity>
  <Lines>6</Lines>
  <Paragraphs>1</Paragraphs>
  <ScaleCrop>false</ScaleCrop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2023-04-14T07:44:00Z</dcterms:created>
  <dcterms:modified xsi:type="dcterms:W3CDTF">2023-04-14T07:44:00Z</dcterms:modified>
</cp:coreProperties>
</file>