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ALLEGATO 1</w:t>
      </w:r>
    </w:p>
    <w:p w14:paraId="00000002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14:paraId="00000003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MODELLO DI </w:t>
      </w:r>
      <w:r>
        <w:rPr>
          <w:b/>
          <w:color w:val="000000"/>
          <w:sz w:val="26"/>
          <w:szCs w:val="26"/>
        </w:rPr>
        <w:t xml:space="preserve">DOMANDA </w:t>
      </w:r>
      <w:r>
        <w:rPr>
          <w:b/>
          <w:sz w:val="26"/>
          <w:szCs w:val="26"/>
        </w:rPr>
        <w:t>DI PARTECIPAZIONE</w:t>
      </w:r>
    </w:p>
    <w:p w14:paraId="00000004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ESPERTO FORMATORE</w:t>
      </w:r>
      <w:r>
        <w:rPr>
          <w:b/>
          <w:color w:val="000000"/>
          <w:sz w:val="26"/>
          <w:szCs w:val="26"/>
        </w:rPr>
        <w:t xml:space="preserve"> </w:t>
      </w:r>
    </w:p>
    <w:p w14:paraId="6E574A74" w14:textId="77777777" w:rsidR="005A09A9" w:rsidRDefault="00DE4FC9" w:rsidP="005A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Progetto “Animatore digitale: formazione del personale interno”</w:t>
      </w:r>
    </w:p>
    <w:p w14:paraId="00000005" w14:textId="49CC9FCF" w:rsidR="00ED62CA" w:rsidRDefault="00DE4FC9" w:rsidP="005A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Cod. Prog. M4C1I2.1-2022-941-P-9093 - CUP: J54D22002820006</w:t>
      </w:r>
    </w:p>
    <w:p w14:paraId="00000006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spacing w:before="6"/>
        <w:ind w:left="142" w:right="75"/>
        <w:jc w:val="center"/>
        <w:rPr>
          <w:b/>
          <w:sz w:val="26"/>
          <w:szCs w:val="26"/>
        </w:rPr>
      </w:pPr>
    </w:p>
    <w:p w14:paraId="00000007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spacing w:before="6"/>
        <w:ind w:left="142" w:right="75"/>
        <w:jc w:val="both"/>
        <w:rPr>
          <w:color w:val="000000"/>
          <w:sz w:val="24"/>
          <w:szCs w:val="24"/>
        </w:rPr>
      </w:pPr>
    </w:p>
    <w:p w14:paraId="00000008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9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0000000A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I.C.S. “D’Alessandro-Vocino”</w:t>
      </w:r>
    </w:p>
    <w:p w14:paraId="0000000B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dei Sanniti, 12</w:t>
      </w:r>
    </w:p>
    <w:p w14:paraId="0000000C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 NICANDRO GARGANICO</w:t>
      </w:r>
    </w:p>
    <w:p w14:paraId="0000000D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000000E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000000F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sottoscritt___________________________________ Codice Fiscale ____________________</w:t>
      </w:r>
    </w:p>
    <w:p w14:paraId="00000010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 a ________________________il ___________ Residente a __________________________  in Via__________________________________ Tel_______________. cell.__________________ e-mail _________________________________</w:t>
      </w:r>
    </w:p>
    <w:p w14:paraId="00000011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0000012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partecipare, in qualità di    </w:t>
      </w:r>
      <w:r w:rsidRPr="00DE4FC9">
        <w:rPr>
          <w:sz w:val="24"/>
          <w:szCs w:val="24"/>
        </w:rPr>
        <w:t>PERSONALE  INTERNO</w:t>
      </w:r>
      <w:r>
        <w:rPr>
          <w:sz w:val="28"/>
          <w:szCs w:val="28"/>
        </w:rPr>
        <w:t xml:space="preserve">, 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alla procedura di selezione, mediante valutazione comparativa, per il conferimento dell'incarico di</w:t>
      </w:r>
      <w:r>
        <w:rPr>
          <w:sz w:val="22"/>
          <w:szCs w:val="22"/>
        </w:rPr>
        <w:t>:</w:t>
      </w:r>
    </w:p>
    <w:p w14:paraId="00000013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14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(barrare solo una delle due voci)</w:t>
      </w:r>
    </w:p>
    <w:p w14:paraId="00000015" w14:textId="5996CC02" w:rsidR="00ED62CA" w:rsidRPr="00AD2F85" w:rsidRDefault="005E37F5" w:rsidP="00AD2F8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36"/>
          <w:szCs w:val="36"/>
        </w:rPr>
      </w:pPr>
      <w:r w:rsidRPr="00AD2F85">
        <w:rPr>
          <w:sz w:val="36"/>
          <w:szCs w:val="36"/>
        </w:rPr>
        <w:t>Esperto Formatore – Percorso docenti Scuola dell’Infanzia</w:t>
      </w:r>
    </w:p>
    <w:p w14:paraId="00000016" w14:textId="713EC453" w:rsidR="00ED62CA" w:rsidRPr="00AD2F85" w:rsidRDefault="005E37F5" w:rsidP="00AD2F8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36"/>
          <w:szCs w:val="36"/>
        </w:rPr>
      </w:pPr>
      <w:r w:rsidRPr="00AD2F85">
        <w:rPr>
          <w:sz w:val="36"/>
          <w:szCs w:val="36"/>
        </w:rPr>
        <w:t>Esperto Formatore – Percorso per personale ATA</w:t>
      </w:r>
      <w:r w:rsidR="00DE4FC9" w:rsidRPr="00AD2F85">
        <w:rPr>
          <w:sz w:val="36"/>
          <w:szCs w:val="36"/>
        </w:rPr>
        <w:t>”</w:t>
      </w:r>
    </w:p>
    <w:p w14:paraId="00000017" w14:textId="0372E5BE" w:rsidR="00ED62CA" w:rsidRDefault="00DE4FC9" w:rsidP="005E37F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nell’ambito del </w:t>
      </w:r>
      <w:r w:rsidR="005E37F5">
        <w:rPr>
          <w:b/>
          <w:sz w:val="22"/>
          <w:szCs w:val="22"/>
        </w:rPr>
        <w:t>Progetto “Animatore digitale: formazione del personale interno” Cod. Prog. M4C1I2.1-2022-941-P-9093 - CUP: J54D22002820006</w:t>
      </w:r>
      <w:r>
        <w:rPr>
          <w:color w:val="000000"/>
          <w:sz w:val="22"/>
          <w:szCs w:val="22"/>
        </w:rPr>
        <w:t>;</w:t>
      </w:r>
    </w:p>
    <w:p w14:paraId="00000018" w14:textId="77777777" w:rsidR="00ED62CA" w:rsidRDefault="00DE4FC9" w:rsidP="005E37F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 tal fine, consapevole delle sanzioni penali previste dall' art. 76 del DPR n. 445/2000 per le ipotesi di falsità in atti e dichiarazioni mendaci,</w:t>
      </w:r>
    </w:p>
    <w:p w14:paraId="00000019" w14:textId="77777777" w:rsidR="00ED62CA" w:rsidRDefault="00DE4FC9" w:rsidP="005E37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sotto la propria responsabilità:</w:t>
      </w:r>
    </w:p>
    <w:p w14:paraId="0000001A" w14:textId="57DB1728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di essere cittadin_ italian_o di uno degli Stati membri dell</w:t>
      </w:r>
      <w:r>
        <w:rPr>
          <w:sz w:val="22"/>
          <w:szCs w:val="22"/>
        </w:rPr>
        <w:t>’Unione Europea ovvero di altro Stato non comuni</w:t>
      </w:r>
      <w:r w:rsidR="00AD2F85">
        <w:rPr>
          <w:sz w:val="22"/>
          <w:szCs w:val="22"/>
        </w:rPr>
        <w:t>t</w:t>
      </w:r>
      <w:r>
        <w:rPr>
          <w:sz w:val="22"/>
          <w:szCs w:val="22"/>
        </w:rPr>
        <w:t>ario</w:t>
      </w:r>
      <w:r>
        <w:rPr>
          <w:color w:val="000000"/>
          <w:sz w:val="22"/>
          <w:szCs w:val="22"/>
        </w:rPr>
        <w:t>;</w:t>
      </w:r>
    </w:p>
    <w:p w14:paraId="0000001B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di godere dei diritti civil</w:t>
      </w:r>
      <w:r>
        <w:rPr>
          <w:sz w:val="22"/>
          <w:szCs w:val="22"/>
        </w:rPr>
        <w:t xml:space="preserve">i e </w:t>
      </w:r>
      <w:r>
        <w:rPr>
          <w:color w:val="000000"/>
          <w:sz w:val="22"/>
          <w:szCs w:val="22"/>
        </w:rPr>
        <w:t>politici;</w:t>
      </w:r>
    </w:p>
    <w:p w14:paraId="0000001C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di non aver subito condanne penali ovvero di avere i seguenti procedimenti penali in corso _______________________________________________________________________________;</w:t>
      </w:r>
    </w:p>
    <w:p w14:paraId="0000001D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di essere dipendente pubblico e prestare attività lavorativa presso: __________________ ________________________________________________________________________________________________________________________________________________________________</w:t>
      </w:r>
    </w:p>
    <w:p w14:paraId="0000001E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di essere in possesso dei requisiti di accesso, richiesti nell'Avviso pubblico relativo alla presente procedura di selezione, come specificato nell'allegato curriculum vitae;</w:t>
      </w:r>
    </w:p>
    <w:p w14:paraId="0000001F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6. di essere in possesso delle conoscenze/competenze necessarie per l’utilizzo della piattaforma telematica dei Fondi Strutturali;</w:t>
      </w:r>
    </w:p>
    <w:p w14:paraId="00000020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8. di essere disponibile a svolgere l’incarico senza riserva e secondo il calendario che verrà approntato dal Dirigente Scolastico e a partecipare agli incontri preliminari e finali collegati alla realizzazione del Progetto;</w:t>
      </w:r>
    </w:p>
    <w:p w14:paraId="00000021" w14:textId="209DACCA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di aver preso visione integrale dell’Avviso di Selezione Prot. n. </w:t>
      </w:r>
      <w:r w:rsidR="00AD2F85">
        <w:rPr>
          <w:color w:val="000000"/>
          <w:sz w:val="22"/>
          <w:szCs w:val="22"/>
        </w:rPr>
        <w:t xml:space="preserve">3150/VII-5 </w:t>
      </w:r>
      <w:r>
        <w:rPr>
          <w:color w:val="000000"/>
          <w:sz w:val="22"/>
          <w:szCs w:val="22"/>
        </w:rPr>
        <w:t xml:space="preserve">del </w:t>
      </w:r>
      <w:r w:rsidR="00AD2F85">
        <w:rPr>
          <w:color w:val="000000"/>
          <w:sz w:val="22"/>
          <w:szCs w:val="22"/>
        </w:rPr>
        <w:t xml:space="preserve">16/04/2024 </w:t>
      </w:r>
      <w:r>
        <w:rPr>
          <w:color w:val="000000"/>
          <w:sz w:val="22"/>
          <w:szCs w:val="22"/>
        </w:rPr>
        <w:t xml:space="preserve">pubblicato dal Dirigente Scolastico dell’Istituto d’Istruzione Comprensivo “D’Alessandro-Vocino” di San Nicandro Garganico, ed in particolare, di essere consapevole delle motivazioni che potrebbero causare l’esclusione della presente candidatura. </w:t>
      </w:r>
    </w:p>
    <w:p w14:paraId="00000022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Allegati:</w:t>
      </w:r>
    </w:p>
    <w:p w14:paraId="00000023" w14:textId="77777777" w:rsidR="00ED62CA" w:rsidRDefault="00DE4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Griglia Valutazione Titoli;</w:t>
      </w:r>
    </w:p>
    <w:p w14:paraId="00000024" w14:textId="77777777" w:rsidR="00ED62CA" w:rsidRDefault="00DE4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Curriculum Vitae</w:t>
      </w:r>
    </w:p>
    <w:p w14:paraId="00000025" w14:textId="77777777" w:rsidR="00ED62CA" w:rsidRDefault="00DE4F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Dichiarazione di assenza di incompatibilità</w:t>
      </w:r>
    </w:p>
    <w:p w14:paraId="00000026" w14:textId="77777777" w:rsidR="00ED62CA" w:rsidRDefault="00DE4FC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Fotocopia di un documento di riconoscimento in corso di validità</w:t>
      </w:r>
    </w:p>
    <w:p w14:paraId="00000027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28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29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Luogo/Data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In fede</w:t>
      </w:r>
    </w:p>
    <w:p w14:paraId="0000002A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B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ind w:left="637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</w:p>
    <w:p w14:paraId="0000002C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D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E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Informativa ai sensi dell'art.13 del D.L.vo n. 196 del 30.06.2003, recante norme sul trattamento dei dati personali.</w:t>
      </w:r>
    </w:p>
    <w:p w14:paraId="0000002F" w14:textId="0B144BE0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sopra riportati sono raccolti ai fini del procedimento per il quale sono rilasciati; saranno utilizzati esclusivamente per tale scopo e, comunque, nell'ambito delle attività istituzionali dell’Istituto Comprensivo “D’Alessandro-Vocino” via dei Sanniti n. 12 – 71015 San Nicandro Garganico (FG),</w:t>
      </w:r>
      <w:r w:rsidR="00AD2F8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titolare del trattamento.</w:t>
      </w:r>
    </w:p>
    <w:p w14:paraId="00000030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All'interessato competono i diritti di cui all'art. 7 del D.L.vo 196/2003.</w:t>
      </w:r>
    </w:p>
    <w:p w14:paraId="00000031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2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_1__ sottoscritt__    _______________________________________________________________</w:t>
      </w:r>
    </w:p>
    <w:p w14:paraId="00000033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 a ______________________________ (__) il __________________ autorizza il trattamento dei suoi dati personali, in conformità. al D.L.vo 196/2003.</w:t>
      </w:r>
    </w:p>
    <w:p w14:paraId="00000034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35" w14:textId="77777777" w:rsidR="00ED62CA" w:rsidRDefault="00DE4F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Luogo/Data ___________________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_________________________________</w:t>
      </w:r>
    </w:p>
    <w:p w14:paraId="00000036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7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8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9" w14:textId="77777777" w:rsidR="00ED62CA" w:rsidRDefault="00ED6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D62CA">
      <w:pgSz w:w="11906" w:h="16838"/>
      <w:pgMar w:top="1021" w:right="1134" w:bottom="102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E3"/>
    <w:multiLevelType w:val="multilevel"/>
    <w:tmpl w:val="1CDA550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A027DF"/>
    <w:multiLevelType w:val="hybridMultilevel"/>
    <w:tmpl w:val="6FBA95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C26C1"/>
    <w:multiLevelType w:val="multilevel"/>
    <w:tmpl w:val="0A56E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CA"/>
    <w:rsid w:val="005A09A9"/>
    <w:rsid w:val="005E37F5"/>
    <w:rsid w:val="00AD2F85"/>
    <w:rsid w:val="00DE4FC9"/>
    <w:rsid w:val="00E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9A50"/>
  <w15:docId w15:val="{30FC319F-24A6-4984-8517-647FD9D1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D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5</cp:revision>
  <cp:lastPrinted>2024-04-16T10:19:00Z</cp:lastPrinted>
  <dcterms:created xsi:type="dcterms:W3CDTF">2024-04-16T09:43:00Z</dcterms:created>
  <dcterms:modified xsi:type="dcterms:W3CDTF">2024-04-16T14:00:00Z</dcterms:modified>
</cp:coreProperties>
</file>